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989" w:rsidRDefault="006F0EC5">
      <w:pPr>
        <w:jc w:val="center"/>
        <w:rPr>
          <w:b/>
          <w:i/>
          <w:sz w:val="28"/>
          <w:szCs w:val="28"/>
          <w:lang w:val="uk-UA"/>
        </w:rPr>
      </w:pPr>
      <w:bookmarkStart w:id="0" w:name="_GoBack"/>
      <w:r>
        <w:rPr>
          <w:b/>
          <w:i/>
          <w:sz w:val="28"/>
          <w:szCs w:val="28"/>
          <w:lang w:val="uk-UA"/>
        </w:rPr>
        <w:t>Звіт про роботу</w:t>
      </w:r>
    </w:p>
    <w:p w:rsidR="00954989" w:rsidRDefault="006F0EC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954989" w:rsidRDefault="006F0EC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її виконавчого комітету</w:t>
      </w:r>
    </w:p>
    <w:p w:rsidR="00954989" w:rsidRDefault="006F0EC5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за  202</w:t>
      </w:r>
      <w:r w:rsidR="0070242A">
        <w:rPr>
          <w:b/>
          <w:i/>
          <w:sz w:val="28"/>
          <w:szCs w:val="28"/>
          <w:lang w:val="uk-UA"/>
        </w:rPr>
        <w:t>3</w:t>
      </w:r>
      <w:r>
        <w:rPr>
          <w:b/>
          <w:i/>
          <w:sz w:val="28"/>
          <w:szCs w:val="28"/>
          <w:lang w:val="uk-UA"/>
        </w:rPr>
        <w:t>р.</w:t>
      </w:r>
    </w:p>
    <w:bookmarkEnd w:id="0"/>
    <w:p w:rsidR="00954989" w:rsidRDefault="00954989">
      <w:pPr>
        <w:jc w:val="center"/>
        <w:rPr>
          <w:b/>
          <w:i/>
          <w:sz w:val="28"/>
          <w:szCs w:val="28"/>
          <w:lang w:val="uk-UA"/>
        </w:rPr>
      </w:pPr>
    </w:p>
    <w:p w:rsidR="00954989" w:rsidRDefault="006F0E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Відділ з питань організації діяльності міської ради та її виконавчого комітету взаємодіє зі структурними підрозділами виконкому, представницькими органами та органами місцевого самоврядування, а також з депутатським корпусом міської ради.</w:t>
      </w:r>
    </w:p>
    <w:p w:rsidR="00954989" w:rsidRDefault="006F0EC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Разом з інши</w:t>
      </w:r>
      <w:r>
        <w:rPr>
          <w:sz w:val="28"/>
          <w:szCs w:val="28"/>
          <w:lang w:val="uk-UA"/>
        </w:rPr>
        <w:t>ми підрозділами виконкому забезпечували виконання прийнятих рішень виконавчого комітету у межах компетенції.</w:t>
      </w:r>
    </w:p>
    <w:p w:rsidR="00954989" w:rsidRDefault="006F0EC5">
      <w:pPr>
        <w:tabs>
          <w:tab w:val="left" w:pos="7803"/>
          <w:tab w:val="right" w:pos="10205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Формували плани проведення щотижневих робочих та</w:t>
      </w:r>
      <w:r>
        <w:rPr>
          <w:sz w:val="28"/>
          <w:szCs w:val="28"/>
          <w:lang w:val="uk-UA"/>
        </w:rPr>
        <w:t xml:space="preserve"> щомісячних</w:t>
      </w:r>
      <w:r>
        <w:rPr>
          <w:sz w:val="28"/>
          <w:szCs w:val="28"/>
          <w:lang w:val="uk-UA"/>
        </w:rPr>
        <w:t xml:space="preserve"> розширених нарад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а готували  відповідні матеріали. </w:t>
      </w:r>
    </w:p>
    <w:p w:rsidR="00954989" w:rsidRDefault="006F0EC5">
      <w:pPr>
        <w:tabs>
          <w:tab w:val="left" w:pos="7803"/>
          <w:tab w:val="right" w:pos="10205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Узагальнюючи пропозиції заступників</w:t>
      </w:r>
      <w:r>
        <w:rPr>
          <w:sz w:val="28"/>
          <w:szCs w:val="28"/>
          <w:lang w:val="uk-UA"/>
        </w:rPr>
        <w:t xml:space="preserve"> міського голови, інформації начальників структурних підрозділів виконавчих органів міської ради, формували плани роботи на тиждень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місяць</w:t>
      </w:r>
      <w:r>
        <w:rPr>
          <w:sz w:val="28"/>
          <w:szCs w:val="28"/>
          <w:lang w:val="uk-UA"/>
        </w:rPr>
        <w:t>, півріччя</w:t>
      </w:r>
      <w:r>
        <w:rPr>
          <w:sz w:val="28"/>
          <w:szCs w:val="28"/>
          <w:lang w:val="uk-UA"/>
        </w:rPr>
        <w:t>.</w:t>
      </w:r>
    </w:p>
    <w:p w:rsidR="00954989" w:rsidRDefault="006F0EC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Разом з іншими підрозділами міськвиконкому забезпечували оприлюднення прийнятих  рішень на офіційному са</w:t>
      </w:r>
      <w:r>
        <w:rPr>
          <w:sz w:val="28"/>
          <w:szCs w:val="28"/>
          <w:lang w:val="uk-UA"/>
        </w:rPr>
        <w:t xml:space="preserve">йті Ніжинської міської ради. </w:t>
      </w:r>
    </w:p>
    <w:p w:rsidR="00954989" w:rsidRDefault="006F0E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Постійно здійснювали реєстрацію та контроль листів для депутатів та відділу, звернень громадян, які надходять на розгляд постійних комісій міської ради, сесій міської ради. Вели діловодство секретаря міської ради.</w:t>
      </w:r>
    </w:p>
    <w:p w:rsidR="00954989" w:rsidRDefault="006F0E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Пр</w:t>
      </w:r>
      <w:r>
        <w:rPr>
          <w:sz w:val="28"/>
          <w:szCs w:val="28"/>
          <w:lang w:val="uk-UA"/>
        </w:rPr>
        <w:t>отягом року забезпечували підготовку та проведення засідань сесії міської ради, опрацювання та оприлюднення матеріалів. Брали участь у оперативних нарадах структурних підрозділів виконкому, а також надавали інформацію стосовно роботи Ніжинської міської рад</w:t>
      </w:r>
      <w:r>
        <w:rPr>
          <w:sz w:val="28"/>
          <w:szCs w:val="28"/>
          <w:lang w:val="uk-UA"/>
        </w:rPr>
        <w:t>и та її виконавчого комітету на офіційний сайті Ніжинської міської ради.</w:t>
      </w:r>
    </w:p>
    <w:p w:rsidR="00954989" w:rsidRDefault="006F0E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Постійно велося діловодство відділу з організації діяльності міської ради та її виконавчого комітету відповідно до інструкцій з діловодства (оформлення документообігу, його узага</w:t>
      </w:r>
      <w:r>
        <w:rPr>
          <w:sz w:val="28"/>
          <w:szCs w:val="28"/>
          <w:lang w:val="uk-UA"/>
        </w:rPr>
        <w:t>льнення та збереження).</w:t>
      </w:r>
    </w:p>
    <w:p w:rsidR="00954989" w:rsidRDefault="006F0E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Представники відділу з питань організації діяльності міської ради                     та її виконавчого комітету протягом року організовували запрошення до участі  у загальнодержавних та загальноміських заходах та самі активно </w:t>
      </w:r>
      <w:r>
        <w:rPr>
          <w:sz w:val="28"/>
          <w:szCs w:val="28"/>
          <w:lang w:val="uk-UA"/>
        </w:rPr>
        <w:t>брали участь.</w:t>
      </w:r>
    </w:p>
    <w:p w:rsidR="00954989" w:rsidRDefault="00954989">
      <w:pPr>
        <w:jc w:val="both"/>
        <w:rPr>
          <w:sz w:val="28"/>
          <w:szCs w:val="28"/>
          <w:lang w:val="uk-UA"/>
        </w:rPr>
      </w:pPr>
    </w:p>
    <w:p w:rsidR="00954989" w:rsidRDefault="00954989">
      <w:pPr>
        <w:jc w:val="both"/>
        <w:rPr>
          <w:sz w:val="28"/>
          <w:szCs w:val="28"/>
          <w:lang w:val="uk-UA"/>
        </w:rPr>
      </w:pPr>
    </w:p>
    <w:p w:rsidR="00954989" w:rsidRDefault="006F0E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з питань </w:t>
      </w:r>
    </w:p>
    <w:p w:rsidR="00954989" w:rsidRDefault="006F0E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організації діяльності міської ради</w:t>
      </w:r>
    </w:p>
    <w:p w:rsidR="00954989" w:rsidRDefault="006F0EC5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та її виконавчого комітету                                                                О.В.Доля</w:t>
      </w:r>
    </w:p>
    <w:p w:rsidR="00954989" w:rsidRDefault="00954989">
      <w:pPr>
        <w:rPr>
          <w:lang w:val="uk-UA"/>
        </w:rPr>
      </w:pPr>
    </w:p>
    <w:p w:rsidR="00954989" w:rsidRDefault="00954989">
      <w:pPr>
        <w:rPr>
          <w:lang w:val="uk-UA"/>
        </w:rPr>
      </w:pPr>
    </w:p>
    <w:p w:rsidR="00954989" w:rsidRDefault="00954989">
      <w:pPr>
        <w:rPr>
          <w:lang w:val="uk-UA"/>
        </w:rPr>
      </w:pPr>
    </w:p>
    <w:p w:rsidR="00954989" w:rsidRDefault="00954989">
      <w:pPr>
        <w:rPr>
          <w:lang w:val="uk-UA"/>
        </w:rPr>
      </w:pPr>
    </w:p>
    <w:p w:rsidR="00954989" w:rsidRDefault="00954989">
      <w:pPr>
        <w:rPr>
          <w:lang w:val="uk-UA"/>
        </w:rPr>
      </w:pPr>
    </w:p>
    <w:p w:rsidR="00954989" w:rsidRDefault="00954989">
      <w:pPr>
        <w:rPr>
          <w:lang w:val="uk-UA"/>
        </w:rPr>
      </w:pPr>
    </w:p>
    <w:p w:rsidR="00954989" w:rsidRDefault="00954989">
      <w:pPr>
        <w:rPr>
          <w:lang w:val="uk-UA"/>
        </w:rPr>
      </w:pPr>
    </w:p>
    <w:p w:rsidR="00954989" w:rsidRDefault="006F0EC5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lastRenderedPageBreak/>
        <w:t>Звіт</w:t>
      </w:r>
    </w:p>
    <w:p w:rsidR="00954989" w:rsidRDefault="006F0EC5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 роботу з документами</w:t>
      </w:r>
    </w:p>
    <w:p w:rsidR="00954989" w:rsidRDefault="006F0EC5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954989" w:rsidRDefault="006F0EC5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її виконавчого комітету</w:t>
      </w:r>
    </w:p>
    <w:p w:rsidR="00954989" w:rsidRDefault="006F0EC5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за  2024 рік</w:t>
      </w:r>
    </w:p>
    <w:p w:rsidR="00954989" w:rsidRDefault="00954989">
      <w:pPr>
        <w:jc w:val="center"/>
        <w:rPr>
          <w:b/>
          <w:i/>
          <w:sz w:val="28"/>
          <w:szCs w:val="28"/>
          <w:lang w:val="uk-UA"/>
        </w:rPr>
      </w:pPr>
    </w:p>
    <w:p w:rsidR="00954989" w:rsidRDefault="006F0E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 w:rsidR="00954989" w:rsidRDefault="006F0E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її виконавчого комітету: </w:t>
      </w:r>
    </w:p>
    <w:p w:rsidR="00954989" w:rsidRDefault="006F0E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надійшло –318 документів, в тому числі: для секретар</w:t>
      </w:r>
      <w:r>
        <w:rPr>
          <w:sz w:val="28"/>
          <w:szCs w:val="28"/>
          <w:lang w:val="uk-UA"/>
        </w:rPr>
        <w:t xml:space="preserve">я ради –168, для депутатів –150; </w:t>
      </w:r>
    </w:p>
    <w:p w:rsidR="00954989" w:rsidRDefault="006F0EC5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Погоджено до висвітлення на сайті  проектів рішення міської ради –494;</w:t>
      </w:r>
    </w:p>
    <w:p w:rsidR="00954989" w:rsidRDefault="006F0EC5">
      <w:pPr>
        <w:tabs>
          <w:tab w:val="left" w:pos="7803"/>
          <w:tab w:val="right" w:pos="1020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Погоджено до висвітлення на сайті  проектів рішень виконавчого комітету міської ради  –587; </w:t>
      </w:r>
    </w:p>
    <w:p w:rsidR="00954989" w:rsidRDefault="006F0EC5">
      <w:pPr>
        <w:tabs>
          <w:tab w:val="left" w:pos="7803"/>
          <w:tab w:val="right" w:pos="1020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Опрацьовані матеріали проектів рішень виконавчого комітету</w:t>
      </w:r>
      <w:r>
        <w:rPr>
          <w:sz w:val="28"/>
          <w:szCs w:val="28"/>
          <w:lang w:val="uk-UA"/>
        </w:rPr>
        <w:t xml:space="preserve"> –587;  </w:t>
      </w:r>
    </w:p>
    <w:p w:rsidR="00954989" w:rsidRDefault="006F0EC5">
      <w:pPr>
        <w:tabs>
          <w:tab w:val="left" w:pos="7803"/>
          <w:tab w:val="right" w:pos="1020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Протокольних питань виконавчого комітету –4;</w:t>
      </w:r>
    </w:p>
    <w:p w:rsidR="00954989" w:rsidRDefault="006F0EC5">
      <w:pPr>
        <w:tabs>
          <w:tab w:val="left" w:pos="7803"/>
          <w:tab w:val="right" w:pos="1020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 засідань виконавчого комітету –51, прийнято рішень –587;</w:t>
      </w:r>
    </w:p>
    <w:p w:rsidR="00954989" w:rsidRDefault="006F0EC5">
      <w:pPr>
        <w:tabs>
          <w:tab w:val="left" w:pos="7803"/>
          <w:tab w:val="right" w:pos="1020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Надано консультації щодо оформлення документів та перевірено відповідність їх виготовлення вимогам Інструкції з діловодства –  1399 док</w:t>
      </w:r>
      <w:r>
        <w:rPr>
          <w:sz w:val="28"/>
          <w:szCs w:val="28"/>
          <w:lang w:val="uk-UA"/>
        </w:rPr>
        <w:t>ументів;</w:t>
      </w:r>
    </w:p>
    <w:p w:rsidR="00954989" w:rsidRDefault="006F0E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контролі – 2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документи;</w:t>
      </w:r>
    </w:p>
    <w:p w:rsidR="00954989" w:rsidRDefault="006F0E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 сесій міської ради –8, прийнято   рішень –494, звернень – 5 ;</w:t>
      </w:r>
    </w:p>
    <w:p w:rsidR="00954989" w:rsidRDefault="006F0E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Підготовлено –  54 доручення  постійних комісій міської ради та 6 протокольних доручень сесій міської ради;</w:t>
      </w:r>
    </w:p>
    <w:p w:rsidR="00954989" w:rsidRDefault="006F0E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Підготовлено</w:t>
      </w:r>
      <w:r>
        <w:rPr>
          <w:sz w:val="28"/>
          <w:szCs w:val="28"/>
          <w:lang w:val="uk-UA"/>
        </w:rPr>
        <w:t xml:space="preserve"> та в</w:t>
      </w:r>
      <w:r>
        <w:rPr>
          <w:sz w:val="28"/>
          <w:szCs w:val="28"/>
          <w:lang w:val="uk-UA"/>
        </w:rPr>
        <w:t>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імені </w:t>
      </w:r>
      <w:r>
        <w:rPr>
          <w:sz w:val="28"/>
          <w:szCs w:val="28"/>
          <w:lang w:val="uk-UA"/>
        </w:rPr>
        <w:t>секретаря міської ради – 25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відповідей на запити, листи, повідомлення</w:t>
      </w:r>
      <w:r>
        <w:rPr>
          <w:sz w:val="28"/>
          <w:szCs w:val="28"/>
          <w:lang w:val="uk-UA"/>
        </w:rPr>
        <w:t>.</w:t>
      </w:r>
    </w:p>
    <w:p w:rsidR="00954989" w:rsidRDefault="006F0E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Відбулося засідань постійних депутатських комісій  – 59.</w:t>
      </w:r>
    </w:p>
    <w:p w:rsidR="00954989" w:rsidRDefault="006F0E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Завірено копій документів – 2556.</w:t>
      </w:r>
    </w:p>
    <w:p w:rsidR="00954989" w:rsidRDefault="00954989">
      <w:pPr>
        <w:jc w:val="both"/>
        <w:rPr>
          <w:sz w:val="28"/>
          <w:szCs w:val="28"/>
          <w:lang w:val="uk-UA"/>
        </w:rPr>
      </w:pPr>
    </w:p>
    <w:p w:rsidR="00954989" w:rsidRDefault="00954989">
      <w:pPr>
        <w:jc w:val="both"/>
        <w:rPr>
          <w:sz w:val="28"/>
          <w:szCs w:val="28"/>
          <w:lang w:val="uk-UA"/>
        </w:rPr>
      </w:pPr>
    </w:p>
    <w:p w:rsidR="00954989" w:rsidRDefault="00954989">
      <w:pPr>
        <w:jc w:val="both"/>
        <w:rPr>
          <w:sz w:val="28"/>
          <w:szCs w:val="28"/>
          <w:lang w:val="uk-UA"/>
        </w:rPr>
      </w:pPr>
    </w:p>
    <w:p w:rsidR="00954989" w:rsidRDefault="006F0E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</w:t>
      </w:r>
    </w:p>
    <w:p w:rsidR="00954989" w:rsidRDefault="006F0E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питань організації діяльності міської ради </w:t>
      </w:r>
    </w:p>
    <w:p w:rsidR="00954989" w:rsidRDefault="006F0EC5">
      <w:pPr>
        <w:rPr>
          <w:lang w:val="uk-UA"/>
        </w:rPr>
      </w:pPr>
      <w:r>
        <w:rPr>
          <w:sz w:val="28"/>
          <w:szCs w:val="28"/>
          <w:lang w:val="uk-UA"/>
        </w:rPr>
        <w:t>та її виконавчого комітету</w:t>
      </w:r>
      <w:r>
        <w:rPr>
          <w:sz w:val="28"/>
          <w:szCs w:val="28"/>
          <w:lang w:val="uk-UA"/>
        </w:rPr>
        <w:t xml:space="preserve">                                                              О.В.Доля</w:t>
      </w:r>
    </w:p>
    <w:p w:rsidR="00954989" w:rsidRDefault="00954989">
      <w:pPr>
        <w:rPr>
          <w:lang w:val="uk-UA"/>
        </w:rPr>
      </w:pPr>
    </w:p>
    <w:p w:rsidR="00954989" w:rsidRDefault="00954989"/>
    <w:p w:rsidR="00954989" w:rsidRDefault="00954989"/>
    <w:p w:rsidR="00954989" w:rsidRDefault="00954989"/>
    <w:sectPr w:rsidR="00954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EC5" w:rsidRDefault="006F0EC5">
      <w:r>
        <w:separator/>
      </w:r>
    </w:p>
  </w:endnote>
  <w:endnote w:type="continuationSeparator" w:id="0">
    <w:p w:rsidR="006F0EC5" w:rsidRDefault="006F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EC5" w:rsidRDefault="006F0EC5">
      <w:r>
        <w:separator/>
      </w:r>
    </w:p>
  </w:footnote>
  <w:footnote w:type="continuationSeparator" w:id="0">
    <w:p w:rsidR="006F0EC5" w:rsidRDefault="006F0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B17"/>
    <w:rsid w:val="00033FD7"/>
    <w:rsid w:val="000D0DFA"/>
    <w:rsid w:val="000D75BB"/>
    <w:rsid w:val="00150C05"/>
    <w:rsid w:val="001A7924"/>
    <w:rsid w:val="001C17AE"/>
    <w:rsid w:val="003032B3"/>
    <w:rsid w:val="0030574E"/>
    <w:rsid w:val="00317B2E"/>
    <w:rsid w:val="003516BD"/>
    <w:rsid w:val="003C26DD"/>
    <w:rsid w:val="003E4DF0"/>
    <w:rsid w:val="004512C9"/>
    <w:rsid w:val="005D4894"/>
    <w:rsid w:val="00637052"/>
    <w:rsid w:val="00680512"/>
    <w:rsid w:val="006A27C4"/>
    <w:rsid w:val="006F0EC5"/>
    <w:rsid w:val="0070242A"/>
    <w:rsid w:val="00716A3F"/>
    <w:rsid w:val="00734FB8"/>
    <w:rsid w:val="00852931"/>
    <w:rsid w:val="008624A7"/>
    <w:rsid w:val="00954989"/>
    <w:rsid w:val="00960458"/>
    <w:rsid w:val="009D3D7A"/>
    <w:rsid w:val="00A30D5E"/>
    <w:rsid w:val="00A50B17"/>
    <w:rsid w:val="00AB1BF7"/>
    <w:rsid w:val="00AE5AE6"/>
    <w:rsid w:val="00B15832"/>
    <w:rsid w:val="00C05643"/>
    <w:rsid w:val="00C8137E"/>
    <w:rsid w:val="00C928BC"/>
    <w:rsid w:val="00D11271"/>
    <w:rsid w:val="00D96BAD"/>
    <w:rsid w:val="00DB0D50"/>
    <w:rsid w:val="00DE3A20"/>
    <w:rsid w:val="00F73FF9"/>
    <w:rsid w:val="00FE0E08"/>
    <w:rsid w:val="6F0D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CA875-D0C3-40ED-BCCE-63A5C1DF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2210</Words>
  <Characters>1260</Characters>
  <Application>Microsoft Office Word</Application>
  <DocSecurity>0</DocSecurity>
  <Lines>10</Lines>
  <Paragraphs>6</Paragraphs>
  <ScaleCrop>false</ScaleCrop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VNMR-45-02</dc:creator>
  <cp:lastModifiedBy>101400275</cp:lastModifiedBy>
  <cp:revision>6</cp:revision>
  <dcterms:created xsi:type="dcterms:W3CDTF">2024-01-12T07:20:00Z</dcterms:created>
  <dcterms:modified xsi:type="dcterms:W3CDTF">2024-01-12T08:24:00Z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6339009E3A8A46169B0F210918AEF822_12</vt:lpwstr>
  </property>
</Properties>
</file>