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noProof/>
          <w:lang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B3970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B3970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1B3970" w:rsidRPr="001B3970" w:rsidRDefault="001B3970" w:rsidP="001B397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B3970" w:rsidRDefault="00224DA6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  </w:t>
      </w:r>
      <w:r w:rsidR="00DA593A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>11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="001B3970" w:rsidRPr="00956D24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серпня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B6A8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="00834AD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05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="00640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640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E00F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</w:t>
      </w:r>
      <w:r w:rsidR="00DA593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6405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375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D50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 </w:t>
      </w:r>
      <w:r w:rsidR="00DA593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347</w:t>
      </w:r>
    </w:p>
    <w:p w:rsidR="00224DA6" w:rsidRPr="0064055B" w:rsidRDefault="00224DA6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24DA6" w:rsidRDefault="001B3970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224DA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оголошення подяк </w:t>
      </w:r>
    </w:p>
    <w:p w:rsidR="00096DA4" w:rsidRDefault="0098048C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224DA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иконавчого комітету</w:t>
      </w:r>
    </w:p>
    <w:p w:rsidR="00224DA6" w:rsidRPr="00BB666C" w:rsidRDefault="00224DA6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956D24" w:rsidRDefault="00956D24" w:rsidP="00DD74F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970" w:rsidRDefault="00DD74F2" w:rsidP="00634696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207A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 w:rsidR="0044637B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5207A6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63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63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3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22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="0022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224DA6" w:rsidRP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</w:t>
      </w:r>
      <w:r w:rsid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освіти </w:t>
      </w:r>
      <w:r w:rsidR="00634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</w:t>
      </w:r>
      <w:r w:rsidR="00801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634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івської області </w:t>
      </w:r>
      <w:r w:rsid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Валентини ГРАДОБИК</w:t>
      </w:r>
      <w:r w:rsidR="00801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4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</w:t>
      </w:r>
      <w:r w:rsidR="00271197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іжинської міської ради вирішив</w:t>
      </w:r>
      <w:r w:rsidR="00271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DD74F2" w:rsidRDefault="00634696" w:rsidP="00801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7601C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Оголосити </w:t>
      </w:r>
      <w:r w:rsidR="001B3970" w:rsidRPr="00DD74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Подяк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B3970" w:rsidRPr="00DD74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виконавчого комітету </w:t>
      </w:r>
      <w:r w:rsidR="001B3970" w:rsidRPr="00E00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271197" w:rsidRPr="00E00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1E6BA0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високий професіоналізм</w:t>
      </w:r>
      <w:r w:rsidR="00594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24D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фахову компетентність, вагомий особистий внесок у розвиток освіти </w:t>
      </w:r>
      <w:proofErr w:type="spellStart"/>
      <w:r w:rsidR="00224DA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таким працівникам освіти</w:t>
      </w:r>
      <w:r w:rsidR="00DD7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066A6" w:rsidRDefault="00634696" w:rsidP="008011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04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4DA6" w:rsidRP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ПУШКІНІЙ </w:t>
      </w:r>
      <w:r w:rsidR="00FA58E6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4DA6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Вікторії Володимирівні – директору Ніжинської гімназії № 3 </w:t>
      </w:r>
      <w:r w:rsidR="00FA58E6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D0DB0" w:rsidRDefault="00634696" w:rsidP="008011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D0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 </w:t>
      </w:r>
      <w:r w:rsidR="00564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0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ЛИТОВЧЕНКО Ніні Федорівні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вчителю психології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 ліцею 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Ніжинському державному університеті імені Миколи Гоголя;</w:t>
      </w:r>
    </w:p>
    <w:p w:rsidR="00ED0DB0" w:rsidRDefault="00634696" w:rsidP="008011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D0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.3. ЧОРНЕНЬКІЙ Олені Володимирівні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вчителю математики 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 ліцею 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Ніжинському державному університеті імені Миколи Гоголя;</w:t>
      </w:r>
    </w:p>
    <w:p w:rsidR="00ED0DB0" w:rsidRDefault="00634696" w:rsidP="008011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D0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.4. </w:t>
      </w:r>
      <w:r w:rsidR="00564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0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КЕДРОВУ Борису Юрійовичу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вчителю біології 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 ліцею 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Ніжинському державному університеті імені Миколи Гоголя;</w:t>
      </w:r>
    </w:p>
    <w:p w:rsidR="00ED0DB0" w:rsidRDefault="00634696" w:rsidP="008011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D0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.5. </w:t>
      </w:r>
      <w:r w:rsidR="00564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0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ШОВКУН Тетяні Миколаївні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вчителю географії 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 ліцею </w:t>
      </w:r>
      <w:r w:rsidR="00ED0DB0" w:rsidRPr="00224DA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Ніжинському </w:t>
      </w:r>
      <w:r w:rsidR="00ED0DB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державному університеті імені Миколи Гоголя</w:t>
      </w:r>
      <w:r w:rsidR="000E7AD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B3970" w:rsidRPr="001B3970" w:rsidRDefault="00634696" w:rsidP="008011D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478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8011D7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E713D5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1B3970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ідділу юридично-кадрового забезпечення апарату виконавчого комітету Ніжинської міської ради </w:t>
      </w:r>
      <w:r w:rsidR="00E713D5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1B3970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</w:t>
      </w:r>
      <w:r w:rsidR="000E7ADA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Людмил</w:t>
      </w:r>
      <w:r w:rsidR="00E713D5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0E7ADA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Кучер</w:t>
      </w:r>
      <w:r w:rsidR="001B3970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</w:t>
      </w:r>
      <w:r w:rsidR="00D22DF5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забезпечити оприлюднення цього Р</w:t>
      </w:r>
      <w:r w:rsidR="001B3970" w:rsidRPr="008011D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на офіційному сайті Ніжинської міської ради.</w:t>
      </w:r>
    </w:p>
    <w:p w:rsidR="001B3970" w:rsidRDefault="00634696" w:rsidP="008011D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478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Відділу бухгалтерського обліку апарату виконавчого комітету Ніжинської міської ради (</w:t>
      </w:r>
      <w:r w:rsidR="00956D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Наталі</w:t>
      </w:r>
      <w:r w:rsidR="00E713D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ї</w:t>
      </w:r>
      <w:r w:rsidR="00956D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56D2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</w:t>
      </w:r>
      <w:r w:rsidR="000E7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фіменко</w:t>
      </w:r>
      <w:proofErr w:type="spellEnd"/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 забезпечити виконання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ня у частині придбання бланків П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:rsidR="001B3970" w:rsidRPr="001B3970" w:rsidRDefault="00E713D5" w:rsidP="008011D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478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</w:t>
      </w:r>
      <w:r w:rsidR="000F7C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05240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Валерія САЛОГУБА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052400" w:rsidRDefault="00052400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57A5E" w:rsidRDefault="00A57A5E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56D24" w:rsidRDefault="00956D24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20AB" w:rsidRDefault="00ED20AB" w:rsidP="00ED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ED20AB" w:rsidRDefault="00ED20AB" w:rsidP="00ED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ED20AB" w:rsidRDefault="00ED20AB" w:rsidP="00ED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ED20AB" w:rsidRPr="001F62A9" w:rsidRDefault="00ED20AB" w:rsidP="00ED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:rsidR="00956D24" w:rsidRDefault="00956D24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56D24" w:rsidRDefault="00956D24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56D24" w:rsidRDefault="00956D24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A138A" w:rsidRDefault="002A138A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A138A" w:rsidRDefault="002A138A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A138A" w:rsidRDefault="002A138A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F1796" w:rsidRDefault="000F1796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2207C" w:rsidRDefault="0032207C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0F7E" w:rsidRDefault="00E00F7E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0F7E" w:rsidRDefault="00E00F7E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2207C" w:rsidRDefault="0032207C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427A" w:rsidRDefault="0056427A" w:rsidP="0014786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A42CA" w:rsidRDefault="001B3970" w:rsidP="002A42C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  <w:r w:rsidR="002A42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що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</w:t>
      </w:r>
    </w:p>
    <w:p w:rsidR="004D7715" w:rsidRPr="004D7715" w:rsidRDefault="001B3970" w:rsidP="002A42C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4D7715" w:rsidRPr="002A42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</w:t>
      </w:r>
      <w:r w:rsidR="002A42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оголошення подяк </w:t>
      </w:r>
      <w:r w:rsidR="00E00F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2A42C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иконавчого комітету Ніжинської міської ради</w:t>
      </w:r>
      <w:r w:rsidR="004D7715" w:rsidRP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:rsidR="004D7715" w:rsidRPr="004D7715" w:rsidRDefault="004D7715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44B3" w:rsidRDefault="001B3970" w:rsidP="002A42C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                    «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               2017 року №</w:t>
      </w:r>
      <w:r w:rsidR="002A42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</w:t>
      </w:r>
      <w:r w:rsidR="002A42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18-35/2018,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</w:t>
      </w:r>
      <w:r w:rsidR="0014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освіти Валентини ГРАДОБИК</w:t>
      </w:r>
      <w:r w:rsidR="002A42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478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пропонуються </w:t>
      </w:r>
      <w:r w:rsid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кандидатури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відзначення П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одяками виконавчого комітету Ніжинської міської ради </w:t>
      </w:r>
      <w:r w:rsidR="002A42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Чернігівської області працівників освіти.</w:t>
      </w:r>
    </w:p>
    <w:p w:rsidR="001B3970" w:rsidRPr="007B44B3" w:rsidRDefault="00671B0E" w:rsidP="002A4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складається з </w:t>
      </w:r>
      <w:r w:rsidR="002A42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4-х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1B3970" w:rsidRPr="001B3970" w:rsidRDefault="002A42CA" w:rsidP="002A42C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Сектор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Чернігівської області </w:t>
      </w:r>
      <w:r>
        <w:rPr>
          <w:rFonts w:ascii="Times New Roman" w:eastAsiaTheme="minorEastAsia" w:hAnsi="Times New Roman" w:cs="Times New Roman"/>
          <w:sz w:val="28"/>
          <w:lang w:val="uk-UA" w:eastAsia="ru-RU"/>
        </w:rPr>
        <w:t>(Людмила Кучер)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, відповідно до Закону України «Про доступ до публічної інформації», </w:t>
      </w:r>
      <w:r w:rsidR="00671B0E">
        <w:rPr>
          <w:rFonts w:ascii="Times New Roman" w:eastAsiaTheme="minorEastAsia" w:hAnsi="Times New Roman" w:cs="Times New Roman"/>
          <w:sz w:val="28"/>
          <w:lang w:val="uk-UA" w:eastAsia="ru-RU"/>
        </w:rPr>
        <w:t>забезпечує опублікування цього Р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>ішення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1B3970" w:rsidRPr="001B3970" w:rsidRDefault="001B3970" w:rsidP="002A42CA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 бухгалтерського обліку апарату виконавчого комітету Ніжинської міської р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ади </w:t>
      </w:r>
      <w:r w:rsidR="002A42C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2A42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(Наталія </w:t>
      </w:r>
      <w:proofErr w:type="spellStart"/>
      <w:r w:rsidR="002A42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2A42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  <w:r w:rsidR="002A42C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забезпечує виконання цього Р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у частині придбання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бланків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:rsidR="001B3970" w:rsidRPr="001B3970" w:rsidRDefault="001E7331" w:rsidP="002A42C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на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засіданні </w:t>
      </w:r>
      <w:r w:rsidR="002A42C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буде начальник сектору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Людмила КУЧЕР.</w:t>
      </w:r>
    </w:p>
    <w:p w:rsidR="001B3970" w:rsidRPr="001B3970" w:rsidRDefault="001B3970" w:rsidP="002A42C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537E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В’ячеслав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ЕГА</w:t>
      </w: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37E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280654" w:rsidRPr="001B3970" w:rsidRDefault="00280654" w:rsidP="001B3970">
      <w:pPr>
        <w:jc w:val="center"/>
        <w:rPr>
          <w:lang w:val="uk-UA"/>
        </w:rPr>
      </w:pPr>
    </w:p>
    <w:sectPr w:rsidR="00280654" w:rsidRPr="001B3970" w:rsidSect="001C5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EE2"/>
    <w:rsid w:val="00034ED4"/>
    <w:rsid w:val="00052400"/>
    <w:rsid w:val="000818EC"/>
    <w:rsid w:val="000840E9"/>
    <w:rsid w:val="00096DA4"/>
    <w:rsid w:val="000A51E3"/>
    <w:rsid w:val="000D5036"/>
    <w:rsid w:val="000E7ADA"/>
    <w:rsid w:val="000F1796"/>
    <w:rsid w:val="000F7259"/>
    <w:rsid w:val="000F7C1F"/>
    <w:rsid w:val="00122955"/>
    <w:rsid w:val="00147860"/>
    <w:rsid w:val="00147EFB"/>
    <w:rsid w:val="00173EF8"/>
    <w:rsid w:val="001B3970"/>
    <w:rsid w:val="001D6EE1"/>
    <w:rsid w:val="001E0798"/>
    <w:rsid w:val="001E6BA0"/>
    <w:rsid w:val="001E7331"/>
    <w:rsid w:val="00224DA6"/>
    <w:rsid w:val="00231E66"/>
    <w:rsid w:val="0025337C"/>
    <w:rsid w:val="0025551D"/>
    <w:rsid w:val="00271197"/>
    <w:rsid w:val="00280654"/>
    <w:rsid w:val="002A138A"/>
    <w:rsid w:val="002A42CA"/>
    <w:rsid w:val="002C091F"/>
    <w:rsid w:val="0032207C"/>
    <w:rsid w:val="00331A72"/>
    <w:rsid w:val="003D0FBB"/>
    <w:rsid w:val="003F745F"/>
    <w:rsid w:val="00412293"/>
    <w:rsid w:val="00424EAF"/>
    <w:rsid w:val="00433B40"/>
    <w:rsid w:val="0044410A"/>
    <w:rsid w:val="0044637B"/>
    <w:rsid w:val="0045737B"/>
    <w:rsid w:val="004639D0"/>
    <w:rsid w:val="004D7715"/>
    <w:rsid w:val="00514286"/>
    <w:rsid w:val="00533883"/>
    <w:rsid w:val="00535EE2"/>
    <w:rsid w:val="00537551"/>
    <w:rsid w:val="00537E76"/>
    <w:rsid w:val="00553208"/>
    <w:rsid w:val="0056427A"/>
    <w:rsid w:val="0059412A"/>
    <w:rsid w:val="00596251"/>
    <w:rsid w:val="005C7801"/>
    <w:rsid w:val="006066A6"/>
    <w:rsid w:val="00634696"/>
    <w:rsid w:val="0064055B"/>
    <w:rsid w:val="00652854"/>
    <w:rsid w:val="00671B0E"/>
    <w:rsid w:val="0069249B"/>
    <w:rsid w:val="006C0EEC"/>
    <w:rsid w:val="006C2D28"/>
    <w:rsid w:val="00704F2A"/>
    <w:rsid w:val="007601CB"/>
    <w:rsid w:val="007859EC"/>
    <w:rsid w:val="00796BE1"/>
    <w:rsid w:val="007B44B3"/>
    <w:rsid w:val="007B6A8D"/>
    <w:rsid w:val="008011D7"/>
    <w:rsid w:val="00807C79"/>
    <w:rsid w:val="00816B3E"/>
    <w:rsid w:val="00834AD6"/>
    <w:rsid w:val="0087682E"/>
    <w:rsid w:val="008A6D60"/>
    <w:rsid w:val="008D1A20"/>
    <w:rsid w:val="00956D24"/>
    <w:rsid w:val="00974B92"/>
    <w:rsid w:val="0098048C"/>
    <w:rsid w:val="009B504C"/>
    <w:rsid w:val="009F6937"/>
    <w:rsid w:val="00A57A5E"/>
    <w:rsid w:val="00A91CA4"/>
    <w:rsid w:val="00AA59D1"/>
    <w:rsid w:val="00AE17F0"/>
    <w:rsid w:val="00AE4A91"/>
    <w:rsid w:val="00B727CF"/>
    <w:rsid w:val="00B939C0"/>
    <w:rsid w:val="00BA6D4D"/>
    <w:rsid w:val="00BB666C"/>
    <w:rsid w:val="00C30517"/>
    <w:rsid w:val="00C30D96"/>
    <w:rsid w:val="00C8081E"/>
    <w:rsid w:val="00C918C6"/>
    <w:rsid w:val="00D22DF5"/>
    <w:rsid w:val="00D25BF5"/>
    <w:rsid w:val="00D70B25"/>
    <w:rsid w:val="00D977F1"/>
    <w:rsid w:val="00DA593A"/>
    <w:rsid w:val="00DC7D38"/>
    <w:rsid w:val="00DD74F2"/>
    <w:rsid w:val="00DE3305"/>
    <w:rsid w:val="00E00F7E"/>
    <w:rsid w:val="00E042C9"/>
    <w:rsid w:val="00E060FF"/>
    <w:rsid w:val="00E07A9E"/>
    <w:rsid w:val="00E2640C"/>
    <w:rsid w:val="00E3395E"/>
    <w:rsid w:val="00E55260"/>
    <w:rsid w:val="00E60E8E"/>
    <w:rsid w:val="00E623FA"/>
    <w:rsid w:val="00E64B1B"/>
    <w:rsid w:val="00E713D5"/>
    <w:rsid w:val="00E9431F"/>
    <w:rsid w:val="00ED0DB0"/>
    <w:rsid w:val="00ED20AB"/>
    <w:rsid w:val="00F1515A"/>
    <w:rsid w:val="00FA58E6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9A55"/>
  <w15:docId w15:val="{66C879DE-1A7B-49CB-876E-56B00E10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F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88,baiaagaaboqcaaadyg0aaaxydqaaaaaaaaaaaaaaaaaaaaaaaaaaaaaaaaaaaaaaaaaaaaaaaaaaaaaaaaaaaaaaaaaaaaaaaaaaaaaaaaaaaaaaaaaaaaaaaaaaaaaaaaaaaaaaaaaaaaaaaaaaaaaaaaaaaaaaaaaaaaaaaaaaaaaaaaaaaaaaaaaaaaaaaaaaaaaaaaaaaaaaaaaaaaaaaaaaaaaaaaaaaaaa"/>
    <w:basedOn w:val="a"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7">
    <w:name w:val="1447"/>
    <w:aliases w:val="baiaagaaboqcaaad3qmaaaxr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448">
    <w:name w:val="1448"/>
    <w:aliases w:val="baiaagaaboqcaaad3gmaaaxs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942">
    <w:name w:val="1942"/>
    <w:aliases w:val="baiaagaaboqcaaadzauaaaxabq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541">
    <w:name w:val="1541"/>
    <w:aliases w:val="baiaagaaboqcaaadpgqaaavmbaaaaaaaaaaaaaaaaaaaaaaaaaaaaaaaaaaaaaaaaaaaaaaaaaaaaaaaaaaaaaaaaaaaaaaaaaaaaaaaaaaaaaaaaaaaaaaaaaaaaaaaaaaaaaaaaaaaaaaaaaaaaaaaaaaaaaaaaaaaaaaaaaaaaaaaaaaaaaaaaaaaaaaaaaaaaaaaaaaaaaaaaaaaaaaaaaaaaaaaaaaaaaaa"/>
    <w:basedOn w:val="a0"/>
    <w:rsid w:val="00FA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VNMR-3302</cp:lastModifiedBy>
  <cp:revision>90</cp:revision>
  <cp:lastPrinted>2023-08-11T05:28:00Z</cp:lastPrinted>
  <dcterms:created xsi:type="dcterms:W3CDTF">2020-07-23T12:03:00Z</dcterms:created>
  <dcterms:modified xsi:type="dcterms:W3CDTF">2023-08-30T08:16:00Z</dcterms:modified>
</cp:coreProperties>
</file>