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27" w:rsidRDefault="004E3527" w:rsidP="004E35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НІЖИНСЬКА МІСЬКА РАДА</w:t>
      </w:r>
    </w:p>
    <w:p w:rsidR="004E3527" w:rsidRDefault="004E3527" w:rsidP="004E35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4E3527" w:rsidRDefault="004E3527" w:rsidP="004E35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О Т О К О Л</w:t>
      </w:r>
    </w:p>
    <w:p w:rsidR="004E3527" w:rsidRDefault="004E3527" w:rsidP="004E35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3527" w:rsidRDefault="004E3527" w:rsidP="004E35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03.06.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:rsidR="004E3527" w:rsidRDefault="004E3527" w:rsidP="004E3527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розпочато о 09.00 годині</w:t>
      </w:r>
    </w:p>
    <w:p w:rsidR="004E3527" w:rsidRDefault="004E3527" w:rsidP="004E3527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Засідання закінчено  о 09. 20 годині</w:t>
      </w:r>
    </w:p>
    <w:p w:rsidR="004E3527" w:rsidRDefault="004E3527" w:rsidP="004E35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засіданні виконавчого комітету міської ради  взяли участь:</w:t>
      </w:r>
    </w:p>
    <w:p w:rsidR="004E3527" w:rsidRDefault="004E3527" w:rsidP="004E35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3527" w:rsidRDefault="004E3527" w:rsidP="004E3527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  Кодола О.М.,  Вовченко Ф.І., Величко Л.М.,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Л.М., Смага С.С.   </w:t>
      </w:r>
    </w:p>
    <w:p w:rsidR="004E3527" w:rsidRDefault="004E3527" w:rsidP="004E3527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3527" w:rsidRDefault="004E3527" w:rsidP="004E3527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 на засіданні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Ю.Ю.</w:t>
      </w:r>
    </w:p>
    <w:p w:rsidR="004E3527" w:rsidRDefault="004E3527" w:rsidP="004E35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3527" w:rsidRDefault="004E3527" w:rsidP="004E35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Головуючий на засіданні виконавчого комітету 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Олександр Кодола                           </w:t>
      </w:r>
    </w:p>
    <w:p w:rsidR="004E3527" w:rsidRDefault="004E3527" w:rsidP="004E352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3527" w:rsidRDefault="004E3527" w:rsidP="004E35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pPr w:leftFromText="180" w:rightFromText="180" w:bottomFromText="160" w:vertAnchor="text" w:horzAnchor="margin" w:tblpY="214"/>
        <w:tblW w:w="9360" w:type="dxa"/>
        <w:tblLook w:val="04A0"/>
      </w:tblPr>
      <w:tblGrid>
        <w:gridCol w:w="2599"/>
        <w:gridCol w:w="1536"/>
        <w:gridCol w:w="5225"/>
      </w:tblGrid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Ворона Д.П.</w:t>
            </w: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сектора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енергоменеджменту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енергоефективності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економіки та інвестиційної діяльності</w:t>
            </w: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Т.М.</w:t>
            </w: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економіки та інвестиційної діяльності</w:t>
            </w: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4E3527" w:rsidRP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Гук О.О.</w:t>
            </w: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начальника відділу  інформаційно-аналітичної роботи та комунікацій з громадськістю</w:t>
            </w:r>
          </w:p>
        </w:tc>
      </w:tr>
      <w:tr w:rsidR="004E3527" w:rsidRPr="004E3527" w:rsidTr="004E3527">
        <w:tc>
          <w:tcPr>
            <w:tcW w:w="2599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</w:tr>
      <w:tr w:rsidR="004E3527" w:rsidRPr="004E3527" w:rsidTr="004E3527">
        <w:tc>
          <w:tcPr>
            <w:tcW w:w="2599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</w:tr>
      <w:tr w:rsidR="004E3527" w:rsidRPr="004E3527" w:rsidTr="004E3527">
        <w:tc>
          <w:tcPr>
            <w:tcW w:w="2599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</w:tr>
      <w:tr w:rsidR="004E3527" w:rsidRPr="004E3527" w:rsidTr="004E3527">
        <w:tc>
          <w:tcPr>
            <w:tcW w:w="2599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</w:tr>
      <w:tr w:rsidR="004E3527" w:rsidRPr="004E3527" w:rsidTr="004E3527">
        <w:tc>
          <w:tcPr>
            <w:tcW w:w="2599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</w:tr>
      <w:tr w:rsidR="004E3527" w:rsidRPr="004E3527" w:rsidTr="004E3527">
        <w:tc>
          <w:tcPr>
            <w:tcW w:w="2599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</w:tr>
      <w:tr w:rsidR="004E3527" w:rsidRPr="004E3527" w:rsidTr="004E3527">
        <w:tc>
          <w:tcPr>
            <w:tcW w:w="2599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</w:tr>
      <w:tr w:rsidR="004E3527" w:rsidRPr="004E3527" w:rsidTr="004E3527">
        <w:tc>
          <w:tcPr>
            <w:tcW w:w="2599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</w:tr>
      <w:tr w:rsidR="004E3527" w:rsidRPr="004E3527" w:rsidTr="004E3527">
        <w:tc>
          <w:tcPr>
            <w:tcW w:w="2599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</w:tr>
      <w:tr w:rsidR="004E3527" w:rsidRPr="004E3527" w:rsidTr="004E3527">
        <w:tc>
          <w:tcPr>
            <w:tcW w:w="2599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</w:tr>
      <w:tr w:rsidR="004E3527" w:rsidRPr="004E3527" w:rsidTr="004E3527">
        <w:tc>
          <w:tcPr>
            <w:tcW w:w="2599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</w:tr>
      <w:tr w:rsidR="004E3527" w:rsidRPr="004E3527" w:rsidTr="004E3527">
        <w:tc>
          <w:tcPr>
            <w:tcW w:w="2599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</w:tr>
      <w:tr w:rsidR="004E3527" w:rsidRPr="004E3527" w:rsidTr="004E3527">
        <w:tc>
          <w:tcPr>
            <w:tcW w:w="2599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</w:tr>
      <w:tr w:rsidR="004E3527" w:rsidRPr="004E3527" w:rsidTr="004E3527">
        <w:tc>
          <w:tcPr>
            <w:tcW w:w="2599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</w:tr>
      <w:tr w:rsidR="004E3527" w:rsidRPr="004E3527" w:rsidTr="004E3527">
        <w:tc>
          <w:tcPr>
            <w:tcW w:w="2599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</w:tr>
      <w:tr w:rsidR="004E3527" w:rsidRPr="004E3527" w:rsidTr="004E3527">
        <w:tc>
          <w:tcPr>
            <w:tcW w:w="2599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</w:tr>
      <w:tr w:rsidR="004E3527" w:rsidRPr="004E3527" w:rsidTr="004E3527">
        <w:tc>
          <w:tcPr>
            <w:tcW w:w="2599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</w:tr>
      <w:tr w:rsidR="004E3527" w:rsidRPr="004E3527" w:rsidTr="004E3527">
        <w:tc>
          <w:tcPr>
            <w:tcW w:w="2599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</w:tr>
      <w:tr w:rsidR="004E3527" w:rsidRPr="004E3527" w:rsidTr="004E3527">
        <w:tc>
          <w:tcPr>
            <w:tcW w:w="2599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</w:tr>
      <w:tr w:rsidR="004E3527" w:rsidRPr="004E3527" w:rsidTr="004E3527">
        <w:tc>
          <w:tcPr>
            <w:tcW w:w="2599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</w:tr>
      <w:tr w:rsidR="004E3527" w:rsidRPr="004E3527" w:rsidTr="004E3527">
        <w:tc>
          <w:tcPr>
            <w:tcW w:w="2599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</w:tr>
      <w:tr w:rsidR="004E3527" w:rsidRPr="004E3527" w:rsidTr="004E3527">
        <w:tc>
          <w:tcPr>
            <w:tcW w:w="2599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</w:tr>
      <w:tr w:rsidR="004E3527" w:rsidRPr="004E3527" w:rsidTr="004E3527">
        <w:tc>
          <w:tcPr>
            <w:tcW w:w="2599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</w:tr>
      <w:tr w:rsidR="004E3527" w:rsidRPr="004E3527" w:rsidTr="004E3527">
        <w:tc>
          <w:tcPr>
            <w:tcW w:w="2599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4E3527" w:rsidRPr="004E3527" w:rsidRDefault="004E3527">
            <w:pPr>
              <w:spacing w:after="0"/>
              <w:rPr>
                <w:lang w:val="uk-UA"/>
              </w:rPr>
            </w:pPr>
          </w:p>
        </w:tc>
      </w:tr>
      <w:tr w:rsidR="004E3527" w:rsidRPr="004E3527" w:rsidTr="004E3527">
        <w:trPr>
          <w:trHeight w:val="999"/>
        </w:trPr>
        <w:tc>
          <w:tcPr>
            <w:tcW w:w="2599" w:type="dxa"/>
            <w:hideMark/>
          </w:tcPr>
          <w:p w:rsidR="004E3527" w:rsidRDefault="004E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4E3527" w:rsidTr="004E3527">
        <w:trPr>
          <w:trHeight w:val="999"/>
        </w:trPr>
        <w:tc>
          <w:tcPr>
            <w:tcW w:w="2599" w:type="dxa"/>
            <w:hideMark/>
          </w:tcPr>
          <w:p w:rsidR="004E3527" w:rsidRDefault="004E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Кучер Л.С.</w:t>
            </w: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сектора з питань кадрової політики відділу юридично-кадрового забезпечення</w:t>
            </w:r>
          </w:p>
        </w:tc>
      </w:tr>
      <w:tr w:rsidR="004E3527" w:rsidTr="004E3527">
        <w:trPr>
          <w:trHeight w:val="999"/>
        </w:trPr>
        <w:tc>
          <w:tcPr>
            <w:tcW w:w="2599" w:type="dxa"/>
            <w:hideMark/>
          </w:tcPr>
          <w:p w:rsidR="004E3527" w:rsidRDefault="004E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Кушніренко А.М.</w:t>
            </w: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управління житлово-комунального господарства та будівництва</w:t>
            </w:r>
          </w:p>
        </w:tc>
      </w:tr>
      <w:tr w:rsidR="004E3527" w:rsidTr="004E3527">
        <w:trPr>
          <w:trHeight w:val="725"/>
        </w:trPr>
        <w:tc>
          <w:tcPr>
            <w:tcW w:w="2599" w:type="dxa"/>
            <w:hideMark/>
          </w:tcPr>
          <w:p w:rsidR="004E3527" w:rsidRDefault="004E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Лаврінець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В.Ю.</w:t>
            </w: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«Муніципальна служба ВАРТА»</w:t>
            </w:r>
          </w:p>
        </w:tc>
      </w:tr>
      <w:tr w:rsidR="004E3527" w:rsidTr="004E3527">
        <w:trPr>
          <w:trHeight w:val="724"/>
        </w:trPr>
        <w:tc>
          <w:tcPr>
            <w:tcW w:w="2599" w:type="dxa"/>
            <w:hideMark/>
          </w:tcPr>
          <w:p w:rsidR="004E3527" w:rsidRDefault="004E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4E3527" w:rsidTr="004E3527">
        <w:trPr>
          <w:trHeight w:val="460"/>
        </w:trPr>
        <w:tc>
          <w:tcPr>
            <w:tcW w:w="2599" w:type="dxa"/>
            <w:hideMark/>
          </w:tcPr>
          <w:p w:rsidR="004E3527" w:rsidRDefault="004E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Н.Б.</w:t>
            </w: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служби у справах дітей</w:t>
            </w:r>
          </w:p>
        </w:tc>
      </w:tr>
      <w:tr w:rsidR="004E3527" w:rsidTr="004E3527">
        <w:trPr>
          <w:trHeight w:val="460"/>
        </w:trPr>
        <w:tc>
          <w:tcPr>
            <w:tcW w:w="2599" w:type="dxa"/>
            <w:hideMark/>
          </w:tcPr>
          <w:p w:rsidR="004E3527" w:rsidRDefault="004E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Шумейко О.М.</w:t>
            </w: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«Оренда комунального майна»</w:t>
            </w:r>
          </w:p>
        </w:tc>
      </w:tr>
      <w:tr w:rsidR="004E3527" w:rsidTr="004E3527">
        <w:trPr>
          <w:trHeight w:val="697"/>
        </w:trPr>
        <w:tc>
          <w:tcPr>
            <w:tcW w:w="2599" w:type="dxa"/>
            <w:hideMark/>
          </w:tcPr>
          <w:p w:rsidR="004E3527" w:rsidRDefault="004E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ЗМІ:</w:t>
            </w: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RPr="004E3527" w:rsidTr="004E3527">
        <w:trPr>
          <w:trHeight w:val="388"/>
        </w:trPr>
        <w:tc>
          <w:tcPr>
            <w:tcW w:w="2599" w:type="dxa"/>
            <w:hideMark/>
          </w:tcPr>
          <w:p w:rsidR="004E3527" w:rsidRDefault="004E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Грицова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В.Г.</w:t>
            </w: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Менеджер із зв’язків з громадськістю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«ВУКГ»</w:t>
            </w:r>
          </w:p>
        </w:tc>
      </w:tr>
      <w:tr w:rsidR="004E3527" w:rsidTr="004E3527">
        <w:trPr>
          <w:trHeight w:val="388"/>
        </w:trPr>
        <w:tc>
          <w:tcPr>
            <w:tcW w:w="2599" w:type="dxa"/>
            <w:hideMark/>
          </w:tcPr>
          <w:p w:rsidR="004E3527" w:rsidRDefault="004E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4E3527" w:rsidTr="004E3527">
        <w:trPr>
          <w:trHeight w:val="388"/>
        </w:trPr>
        <w:tc>
          <w:tcPr>
            <w:tcW w:w="2599" w:type="dxa"/>
            <w:hideMark/>
          </w:tcPr>
          <w:p w:rsidR="004E3527" w:rsidRDefault="004E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Кулик А.А.</w:t>
            </w: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RP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Ломоносов М.В.</w:t>
            </w: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журналіст сайту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my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nizhin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com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» </w:t>
            </w: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Пильник В.М.</w:t>
            </w: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журналіст сайту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Нежатин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  <w:tr w:rsidR="004E3527" w:rsidTr="004E3527">
        <w:tc>
          <w:tcPr>
            <w:tcW w:w="2599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1536" w:type="dxa"/>
            <w:hideMark/>
          </w:tcPr>
          <w:p w:rsidR="004E3527" w:rsidRDefault="004E3527">
            <w:pPr>
              <w:spacing w:after="0"/>
            </w:pPr>
          </w:p>
        </w:tc>
        <w:tc>
          <w:tcPr>
            <w:tcW w:w="5225" w:type="dxa"/>
            <w:hideMark/>
          </w:tcPr>
          <w:p w:rsidR="004E3527" w:rsidRDefault="004E3527">
            <w:pPr>
              <w:spacing w:after="0"/>
            </w:pPr>
          </w:p>
        </w:tc>
      </w:tr>
    </w:tbl>
    <w:p w:rsidR="004E3527" w:rsidRDefault="004E3527" w:rsidP="004E3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Кодола О.М. повідомив, що на засіданні виконавчого комітету                03.06.2021 р. присутні 6 членів виконавчого комітету і запропонував розпочати засідання.</w:t>
      </w:r>
    </w:p>
    <w:p w:rsidR="004E3527" w:rsidRDefault="004E3527" w:rsidP="004E3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. Одноголосно.  </w:t>
      </w:r>
    </w:p>
    <w:p w:rsidR="004E3527" w:rsidRDefault="004E3527" w:rsidP="004E35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E3527" w:rsidRDefault="004E3527" w:rsidP="004E352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4E3527" w:rsidRDefault="004E3527" w:rsidP="004E352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3527" w:rsidRDefault="004E3527" w:rsidP="004E352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1– пропозиція Кушніренка А.М. внести до порядку денного проект рішення «Про видалення зелених насаджень на території м. Ніжина (№ 168 від 01.06.2021р.)».</w:t>
      </w:r>
    </w:p>
    <w:p w:rsidR="004E3527" w:rsidRDefault="004E3527" w:rsidP="004E352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3527" w:rsidRDefault="004E3527" w:rsidP="004E352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2– пропозиція Шумейко О.М. внести до порядку денного проект рішення «Про розміщення тимчасових споруд у м. Ніжині». </w:t>
      </w:r>
    </w:p>
    <w:p w:rsidR="004E3527" w:rsidRDefault="004E3527" w:rsidP="004E352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3527" w:rsidRDefault="004E3527" w:rsidP="004E352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 –  пропозиція Ворони Д.П. внести до порядку денного проект рішення «Про закупівлю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енергосервісу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затвердження базових рівнів споживання теплової енергії».</w:t>
      </w:r>
    </w:p>
    <w:p w:rsidR="004E3527" w:rsidRDefault="004E3527" w:rsidP="004E352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4E3527" w:rsidRDefault="004E3527" w:rsidP="004E352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4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Рацин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Н.Б. внести до порядку денного проекти рішень:</w:t>
      </w:r>
    </w:p>
    <w:p w:rsidR="004E3527" w:rsidRDefault="004E3527" w:rsidP="004E352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3527" w:rsidRDefault="004E3527" w:rsidP="004E3527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 розгляд матеріалів комісії з питань захисту прав дитини»;</w:t>
      </w:r>
    </w:p>
    <w:p w:rsidR="004E3527" w:rsidRDefault="004E3527" w:rsidP="004E3527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 влаштування дитини в сім’ю патронатного вихователя</w:t>
      </w:r>
      <w:r>
        <w:rPr>
          <w:color w:val="000000"/>
          <w:sz w:val="28"/>
          <w:szCs w:val="28"/>
          <w:lang w:val="uk-UA"/>
        </w:rPr>
        <w:t>».</w:t>
      </w:r>
    </w:p>
    <w:p w:rsidR="004E3527" w:rsidRDefault="004E3527" w:rsidP="004E3527">
      <w:pPr>
        <w:pStyle w:val="a5"/>
        <w:spacing w:line="276" w:lineRule="auto"/>
        <w:ind w:left="720"/>
        <w:jc w:val="both"/>
        <w:rPr>
          <w:color w:val="000000"/>
          <w:sz w:val="28"/>
          <w:szCs w:val="28"/>
          <w:lang w:val="uk-UA"/>
        </w:rPr>
      </w:pPr>
    </w:p>
    <w:p w:rsidR="004E3527" w:rsidRDefault="004E3527" w:rsidP="004E352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5–  пропозиція Кучер Л.С. внести до порядку денного проект рішення «Про нагородження Почесною грамотою виконавчого комітету Ніжинської міської ради».</w:t>
      </w:r>
    </w:p>
    <w:p w:rsidR="004E3527" w:rsidRDefault="004E3527" w:rsidP="004E3527">
      <w:pPr>
        <w:pStyle w:val="a5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E3527" w:rsidRDefault="004E3527" w:rsidP="004E3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6 – пропозиція  Кодоли О.М.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твердити 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із запропонованими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3527" w:rsidRDefault="004E3527" w:rsidP="004E3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</w:t>
      </w:r>
      <w:r>
        <w:rPr>
          <w:rFonts w:ascii="Times New Roman" w:hAnsi="Times New Roman" w:cs="Times New Roman"/>
          <w:sz w:val="28"/>
          <w:szCs w:val="28"/>
        </w:rPr>
        <w:t>, одноголосно.</w:t>
      </w:r>
    </w:p>
    <w:p w:rsidR="004E3527" w:rsidRDefault="004E3527" w:rsidP="004E352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</w:t>
      </w:r>
    </w:p>
    <w:p w:rsidR="004E3527" w:rsidRDefault="004E3527" w:rsidP="004E35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4E3527" w:rsidRDefault="004E3527" w:rsidP="004E3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 видалення зелених насаджень на території   м. Ніжина.</w:t>
      </w:r>
    </w:p>
    <w:p w:rsidR="004E3527" w:rsidRDefault="004E3527" w:rsidP="004E3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видалення зелених насаджень на території   м. Ніжина (№ 168 від 01.06.2021р.).</w:t>
      </w:r>
    </w:p>
    <w:p w:rsidR="004E3527" w:rsidRDefault="004E3527" w:rsidP="004E3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 розміщення тимчасових споруд у м. Ніжині.</w:t>
      </w:r>
    </w:p>
    <w:p w:rsidR="004E3527" w:rsidRDefault="004E3527" w:rsidP="004E3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Про закупівлю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енергосервісу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затвердження базових рівнів споживання теплової енергії.</w:t>
      </w:r>
    </w:p>
    <w:p w:rsidR="004E3527" w:rsidRDefault="004E3527" w:rsidP="004E3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5.Про розгляд матеріалів комісії з питань захисту прав дитини.</w:t>
      </w:r>
    </w:p>
    <w:p w:rsidR="004E3527" w:rsidRDefault="004E3527" w:rsidP="004E3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6.Про влаштування дитини в сім’ю патронатного вихователя. </w:t>
      </w:r>
    </w:p>
    <w:p w:rsidR="004E3527" w:rsidRDefault="004E3527" w:rsidP="004E35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7.Про нагородження Почесною грамотою виконавчого комітету Ніжинської міської ради.</w:t>
      </w:r>
    </w:p>
    <w:p w:rsidR="004E3527" w:rsidRDefault="004E3527" w:rsidP="004E352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Розгляд проектів рішень</w:t>
      </w:r>
    </w:p>
    <w:p w:rsidR="004E3527" w:rsidRDefault="004E3527" w:rsidP="004E35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 видалення зелених насаджень на території     м. Ніжина.</w:t>
      </w:r>
    </w:p>
    <w:p w:rsidR="004E3527" w:rsidRDefault="004E3527" w:rsidP="004E35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4E3527" w:rsidTr="004E352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Кушніренка А.М., який ознайомив присутніх зі змістом проекту рішення. </w:t>
            </w:r>
          </w:p>
        </w:tc>
      </w:tr>
      <w:tr w:rsidR="004E3527" w:rsidTr="004E352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–6.</w:t>
            </w:r>
          </w:p>
        </w:tc>
      </w:tr>
      <w:tr w:rsidR="004E3527" w:rsidTr="004E352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193 додається.  </w:t>
            </w:r>
          </w:p>
        </w:tc>
      </w:tr>
    </w:tbl>
    <w:p w:rsidR="004E3527" w:rsidRDefault="004E3527" w:rsidP="004E35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видалення зелених насаджень на території     м. Ніжина (№ 168 від 01.06.2021р.).</w:t>
      </w:r>
    </w:p>
    <w:p w:rsidR="004E3527" w:rsidRDefault="004E3527" w:rsidP="004E35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4E3527" w:rsidTr="004E352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Кушніренка А.М., який ознайомив присутніх зі змістом проекту рішення. </w:t>
            </w:r>
          </w:p>
        </w:tc>
      </w:tr>
      <w:tr w:rsidR="004E3527" w:rsidTr="004E352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Кодола О.М. наголосив на необхідності екстреної ліквідації поваленого дерева у парку ім. Т. Шевченка. Порадив начальнику управління житлово-комунального господарства та будівництва Кушніренку А.М. відпрацювати механізм та провести роботу щодо обстеження та видалення аварійних дерев у парку ім. Т.Г.Шевченка.</w:t>
            </w:r>
          </w:p>
        </w:tc>
      </w:tr>
      <w:tr w:rsidR="004E3527" w:rsidTr="004E352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–6.</w:t>
            </w:r>
          </w:p>
        </w:tc>
      </w:tr>
      <w:tr w:rsidR="004E3527" w:rsidTr="004E352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194 додається.  </w:t>
            </w:r>
          </w:p>
        </w:tc>
      </w:tr>
    </w:tbl>
    <w:p w:rsidR="004E3527" w:rsidRDefault="004E3527" w:rsidP="004E35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3527" w:rsidRDefault="004E3527" w:rsidP="004E35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 розміщення тимчасових споруд у м. Ніжині.</w:t>
      </w:r>
    </w:p>
    <w:p w:rsidR="004E3527" w:rsidRDefault="004E3527" w:rsidP="004E35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4E3527" w:rsidTr="004E352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Шумейко О.М., яка ознайомила присутніх зі змістом проекту рішення. </w:t>
            </w:r>
          </w:p>
        </w:tc>
      </w:tr>
      <w:tr w:rsidR="004E3527" w:rsidTr="004E352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–6.</w:t>
            </w:r>
          </w:p>
        </w:tc>
      </w:tr>
      <w:tr w:rsidR="004E3527" w:rsidTr="004E352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195 додається.  </w:t>
            </w:r>
          </w:p>
        </w:tc>
      </w:tr>
    </w:tbl>
    <w:p w:rsidR="004E3527" w:rsidRDefault="004E3527" w:rsidP="004E35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E3527" w:rsidRDefault="004E3527" w:rsidP="004E35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Про закупівлю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енергосервісу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затвердження базових рівнів споживання теплової енергії.</w:t>
      </w:r>
    </w:p>
    <w:p w:rsidR="004E3527" w:rsidRDefault="004E3527" w:rsidP="004E35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4E3527" w:rsidTr="004E352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Ворону Д.П., який ознайомив присутніх зі змістом проекту рішення. </w:t>
            </w:r>
          </w:p>
        </w:tc>
      </w:tr>
      <w:tr w:rsidR="004E3527" w:rsidTr="004E352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–6.</w:t>
            </w:r>
          </w:p>
        </w:tc>
      </w:tr>
      <w:tr w:rsidR="004E3527" w:rsidTr="004E352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196 додається.  </w:t>
            </w:r>
          </w:p>
        </w:tc>
      </w:tr>
    </w:tbl>
    <w:p w:rsidR="004E3527" w:rsidRDefault="004E3527" w:rsidP="004E35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3527" w:rsidRDefault="004E3527" w:rsidP="004E35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 Про розгляд матеріалів комісії з питань захисту прав дитини.</w:t>
      </w:r>
    </w:p>
    <w:p w:rsidR="004E3527" w:rsidRDefault="004E3527" w:rsidP="004E35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4E3527" w:rsidTr="004E352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 </w:t>
            </w:r>
          </w:p>
        </w:tc>
      </w:tr>
      <w:tr w:rsidR="004E3527" w:rsidTr="004E352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–6.</w:t>
            </w:r>
          </w:p>
        </w:tc>
      </w:tr>
      <w:tr w:rsidR="004E3527" w:rsidTr="004E352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197 додається.  </w:t>
            </w:r>
          </w:p>
        </w:tc>
      </w:tr>
    </w:tbl>
    <w:p w:rsidR="004E3527" w:rsidRDefault="004E3527" w:rsidP="004E35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3527" w:rsidRDefault="004E3527" w:rsidP="004E3527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6.</w:t>
      </w:r>
      <w:r>
        <w:rPr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 xml:space="preserve">Про влаштування дитини в сім’ю патронатного вихователя.  </w:t>
      </w:r>
    </w:p>
    <w:p w:rsidR="004E3527" w:rsidRDefault="004E3527" w:rsidP="004E35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4E3527" w:rsidTr="004E352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 </w:t>
            </w:r>
          </w:p>
        </w:tc>
      </w:tr>
      <w:tr w:rsidR="004E3527" w:rsidTr="004E352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–5.</w:t>
            </w:r>
          </w:p>
        </w:tc>
      </w:tr>
      <w:tr w:rsidR="004E3527" w:rsidTr="004E352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198 додається.  </w:t>
            </w:r>
          </w:p>
        </w:tc>
      </w:tr>
    </w:tbl>
    <w:p w:rsidR="004E3527" w:rsidRDefault="004E3527" w:rsidP="004E3527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  </w:t>
      </w:r>
    </w:p>
    <w:p w:rsidR="004E3527" w:rsidRDefault="004E3527" w:rsidP="004E3527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 7.</w:t>
      </w:r>
      <w:r>
        <w:rPr>
          <w:b w:val="0"/>
          <w:sz w:val="28"/>
          <w:szCs w:val="28"/>
          <w:lang w:val="uk-UA"/>
        </w:rPr>
        <w:t>Про нагородження Почесною грамотою виконавчого комітету Ніжинської міської ради.</w:t>
      </w:r>
    </w:p>
    <w:p w:rsidR="004E3527" w:rsidRDefault="004E3527" w:rsidP="004E3527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4E3527" w:rsidTr="004E352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Кучер Л.С., яка ознайомила присутніх зі змістом проекту рішення. </w:t>
            </w:r>
          </w:p>
        </w:tc>
      </w:tr>
      <w:tr w:rsidR="004E3527" w:rsidTr="004E352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–.</w:t>
            </w:r>
          </w:p>
        </w:tc>
      </w:tr>
      <w:tr w:rsidR="004E3527" w:rsidTr="004E352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27" w:rsidRDefault="004E35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199 додається.  </w:t>
            </w:r>
          </w:p>
        </w:tc>
      </w:tr>
    </w:tbl>
    <w:p w:rsidR="004E3527" w:rsidRDefault="004E3527" w:rsidP="004E3527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8"/>
          <w:szCs w:val="28"/>
          <w:lang w:val="uk-UA"/>
        </w:rPr>
      </w:pPr>
    </w:p>
    <w:p w:rsidR="004E3527" w:rsidRDefault="004E3527" w:rsidP="004E3527">
      <w:pPr>
        <w:rPr>
          <w:lang w:val="uk-UA"/>
        </w:rPr>
      </w:pPr>
    </w:p>
    <w:p w:rsidR="004E3527" w:rsidRDefault="004E3527" w:rsidP="004E35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е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ксандр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КОДОЛА</w:t>
      </w:r>
    </w:p>
    <w:p w:rsidR="004E3527" w:rsidRDefault="004E3527" w:rsidP="004E352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Керуючий справами виконавчого комітету</w:t>
      </w:r>
    </w:p>
    <w:p w:rsidR="004E3527" w:rsidRDefault="004E3527" w:rsidP="004E352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Ніжинської міської ради                                                     Валерій САЛОГУБ</w:t>
      </w:r>
    </w:p>
    <w:p w:rsidR="00642E51" w:rsidRPr="004E3527" w:rsidRDefault="00642E51" w:rsidP="004E3527">
      <w:pPr>
        <w:rPr>
          <w:szCs w:val="28"/>
        </w:rPr>
      </w:pPr>
    </w:p>
    <w:sectPr w:rsidR="00642E51" w:rsidRPr="004E3527" w:rsidSect="000123F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81901"/>
    <w:multiLevelType w:val="hybridMultilevel"/>
    <w:tmpl w:val="A58EBB72"/>
    <w:lvl w:ilvl="0" w:tplc="7A3A90E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D4CE6"/>
    <w:rsid w:val="000123F5"/>
    <w:rsid w:val="00253FF9"/>
    <w:rsid w:val="00346425"/>
    <w:rsid w:val="004E3527"/>
    <w:rsid w:val="00642E51"/>
    <w:rsid w:val="00735E12"/>
    <w:rsid w:val="007D4CE6"/>
    <w:rsid w:val="00815717"/>
    <w:rsid w:val="00865CCA"/>
    <w:rsid w:val="00B671E8"/>
    <w:rsid w:val="00D9056D"/>
    <w:rsid w:val="00D96288"/>
    <w:rsid w:val="00F5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FB"/>
  </w:style>
  <w:style w:type="paragraph" w:styleId="3">
    <w:name w:val="heading 3"/>
    <w:basedOn w:val="a"/>
    <w:link w:val="30"/>
    <w:uiPriority w:val="9"/>
    <w:semiHidden/>
    <w:unhideWhenUsed/>
    <w:qFormat/>
    <w:rsid w:val="007D4C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D4CE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rsid w:val="007D4CE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ody Text Indent"/>
    <w:basedOn w:val="a"/>
    <w:link w:val="a3"/>
    <w:uiPriority w:val="99"/>
    <w:semiHidden/>
    <w:unhideWhenUsed/>
    <w:rsid w:val="007D4C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No Spacing"/>
    <w:uiPriority w:val="1"/>
    <w:qFormat/>
    <w:rsid w:val="007D4CE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D4CE6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7D4CE6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7D4CE6"/>
  </w:style>
  <w:style w:type="character" w:customStyle="1" w:styleId="rvts45">
    <w:name w:val="rvts45"/>
    <w:basedOn w:val="a0"/>
    <w:rsid w:val="007D4CE6"/>
  </w:style>
  <w:style w:type="character" w:customStyle="1" w:styleId="1">
    <w:name w:val="Основной текст с отступом Знак1"/>
    <w:basedOn w:val="a0"/>
    <w:uiPriority w:val="99"/>
    <w:semiHidden/>
    <w:locked/>
    <w:rsid w:val="004E3527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2021-06-03T07:43:00Z</dcterms:created>
  <dcterms:modified xsi:type="dcterms:W3CDTF">2021-06-07T12:50:00Z</dcterms:modified>
</cp:coreProperties>
</file>